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72" w:rsidRDefault="00004872" w:rsidP="00004872">
      <w:pPr>
        <w:ind w:left="360"/>
        <w:jc w:val="center"/>
      </w:pPr>
      <w:r>
        <w:t>Język Angielski</w:t>
      </w:r>
    </w:p>
    <w:p w:rsidR="00004872" w:rsidRDefault="00004872" w:rsidP="00004872"/>
    <w:p w:rsidR="00004872" w:rsidRDefault="00004872" w:rsidP="00E444D9">
      <w:pPr>
        <w:ind w:left="360"/>
      </w:pPr>
    </w:p>
    <w:p w:rsidR="00E444D9" w:rsidRDefault="00E444D9" w:rsidP="00004872">
      <w:pPr>
        <w:pStyle w:val="Akapitzlist"/>
        <w:numPr>
          <w:ilvl w:val="0"/>
          <w:numId w:val="2"/>
        </w:numPr>
      </w:pPr>
      <w:r>
        <w:t xml:space="preserve">Zgadywanki </w:t>
      </w:r>
    </w:p>
    <w:p w:rsidR="00E444D9" w:rsidRDefault="00E444D9" w:rsidP="00E444D9">
      <w:r>
        <w:t xml:space="preserve">W pliku umieszczam karty obrazkowe ze słownictwem </w:t>
      </w:r>
    </w:p>
    <w:p w:rsidR="00E444D9" w:rsidRDefault="00E444D9" w:rsidP="00E444D9">
      <w:r>
        <w:t xml:space="preserve">Mówimy dziecku zagadkę po polsku i tłumaczymy ją po angielsku. Po rozwiązaniu przez dziecko zagadki pokazujemy obraz i tłumaczymy </w:t>
      </w:r>
    </w:p>
    <w:p w:rsidR="008B402E" w:rsidRDefault="008B402E" w:rsidP="00E444D9">
      <w:pPr>
        <w:pStyle w:val="Akapitzlist"/>
        <w:numPr>
          <w:ilvl w:val="0"/>
          <w:numId w:val="2"/>
        </w:numPr>
      </w:pPr>
      <w:r>
        <w:t xml:space="preserve">Summer board game </w:t>
      </w:r>
    </w:p>
    <w:p w:rsidR="008B402E" w:rsidRDefault="008B402E" w:rsidP="008B402E">
      <w:r>
        <w:t>Do zabawy potrzebna jest plansza (plik w pdf )</w:t>
      </w:r>
      <w:r w:rsidR="00E444D9">
        <w:t xml:space="preserve"> kostka i pionek </w:t>
      </w:r>
    </w:p>
    <w:p w:rsidR="00E444D9" w:rsidRDefault="00E444D9" w:rsidP="008B402E">
      <w:r>
        <w:t xml:space="preserve">Zasady gry: Dziecko rzuca kostką , przesuwa pionek o tyle miejsc ile oczek wskazała kostka. Następnie wykonujemy czynność lub tłumaczymy słówko, na którym pionek stanie. </w:t>
      </w:r>
    </w:p>
    <w:p w:rsidR="00E444D9" w:rsidRDefault="00E444D9" w:rsidP="00E444D9">
      <w:pPr>
        <w:pStyle w:val="Akapitzlist"/>
        <w:numPr>
          <w:ilvl w:val="0"/>
          <w:numId w:val="2"/>
        </w:numPr>
      </w:pPr>
      <w:r>
        <w:t xml:space="preserve">I love Summer </w:t>
      </w:r>
    </w:p>
    <w:p w:rsidR="00E444D9" w:rsidRDefault="00E444D9" w:rsidP="00E444D9">
      <w:r>
        <w:t xml:space="preserve">Proszę z dzieckiem zatańczyć do piosenki. </w:t>
      </w:r>
    </w:p>
    <w:p w:rsidR="00E444D9" w:rsidRDefault="00E444D9" w:rsidP="00E444D9">
      <w:hyperlink r:id="rId5" w:history="1">
        <w:r>
          <w:rPr>
            <w:rStyle w:val="Hipercze"/>
          </w:rPr>
          <w:t>https://www.youtube.com/watch?v=Xg5i9rxxuJM</w:t>
        </w:r>
      </w:hyperlink>
    </w:p>
    <w:p w:rsidR="00004872" w:rsidRDefault="00E444D9" w:rsidP="00004872">
      <w:pPr>
        <w:pStyle w:val="Akapitzlist"/>
        <w:numPr>
          <w:ilvl w:val="0"/>
          <w:numId w:val="2"/>
        </w:numPr>
      </w:pPr>
      <w:r>
        <w:t xml:space="preserve">Summer songs </w:t>
      </w:r>
    </w:p>
    <w:p w:rsidR="00E444D9" w:rsidRDefault="00E444D9" w:rsidP="00E444D9">
      <w:r>
        <w:t xml:space="preserve">Proszę z dzieckiem zatańczyć </w:t>
      </w:r>
      <w:r w:rsidR="00004872">
        <w:t xml:space="preserve">i zaśpiewać </w:t>
      </w:r>
      <w:r>
        <w:t xml:space="preserve">do piosenki. </w:t>
      </w:r>
    </w:p>
    <w:p w:rsidR="00004872" w:rsidRDefault="00004872" w:rsidP="00004872">
      <w:pPr>
        <w:pStyle w:val="Akapitzlist"/>
        <w:numPr>
          <w:ilvl w:val="0"/>
          <w:numId w:val="2"/>
        </w:numPr>
      </w:pPr>
      <w:r>
        <w:t xml:space="preserve">Worksheet </w:t>
      </w:r>
    </w:p>
    <w:p w:rsidR="00004872" w:rsidRDefault="00004872" w:rsidP="00004872">
      <w:r>
        <w:t>Czytamy dziecku wyraz z chmurki a ona łączy wyraz z obraz</w:t>
      </w:r>
      <w:bookmarkStart w:id="0" w:name="_GoBack"/>
      <w:bookmarkEnd w:id="0"/>
      <w:r>
        <w:t>kiem.</w:t>
      </w:r>
    </w:p>
    <w:p w:rsidR="00004872" w:rsidRDefault="00004872" w:rsidP="00004872">
      <w:r>
        <w:t>Plik zawarty w pdf.</w:t>
      </w:r>
    </w:p>
    <w:p w:rsidR="00E444D9" w:rsidRDefault="00E444D9" w:rsidP="00E444D9"/>
    <w:p w:rsidR="00E444D9" w:rsidRDefault="00E444D9" w:rsidP="008B402E"/>
    <w:sectPr w:rsidR="00E4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002D7"/>
    <w:multiLevelType w:val="hybridMultilevel"/>
    <w:tmpl w:val="43988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632DE5"/>
    <w:multiLevelType w:val="hybridMultilevel"/>
    <w:tmpl w:val="D9A66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39"/>
    <w:rsid w:val="00004872"/>
    <w:rsid w:val="008B402E"/>
    <w:rsid w:val="00AB6B39"/>
    <w:rsid w:val="00CF0050"/>
    <w:rsid w:val="00E4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59E6"/>
  <w15:chartTrackingRefBased/>
  <w15:docId w15:val="{194114F6-9D32-4250-84FA-B4A12AAD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02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44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g5i9rxxuJ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Borodziej</dc:creator>
  <cp:keywords/>
  <dc:description/>
  <cp:lastModifiedBy>Borodziej</cp:lastModifiedBy>
  <cp:revision>3</cp:revision>
  <dcterms:created xsi:type="dcterms:W3CDTF">2020-06-04T13:51:00Z</dcterms:created>
  <dcterms:modified xsi:type="dcterms:W3CDTF">2020-06-04T14:18:00Z</dcterms:modified>
</cp:coreProperties>
</file>